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left="4956" w:firstLine="5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Руководителю Управления  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Федеральной налоговой службы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по г. Севастополю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E8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Могиле А.Н.</w:t>
      </w:r>
    </w:p>
    <w:tbl>
      <w:tblPr>
        <w:tblW w:w="9859" w:type="dxa"/>
        <w:tblLook w:val="01E0" w:firstRow="1" w:lastRow="1" w:firstColumn="1" w:lastColumn="1" w:noHBand="0" w:noVBand="0"/>
      </w:tblPr>
      <w:tblGrid>
        <w:gridCol w:w="2618"/>
        <w:gridCol w:w="2735"/>
        <w:gridCol w:w="4145"/>
        <w:gridCol w:w="361"/>
      </w:tblGrid>
      <w:tr w:rsidR="004A4D18" w:rsidRPr="00B05E8E" w:rsidTr="0055353E">
        <w:trPr>
          <w:gridBefore w:val="2"/>
          <w:wBefore w:w="5353" w:type="dxa"/>
          <w:trHeight w:val="3086"/>
        </w:trPr>
        <w:tc>
          <w:tcPr>
            <w:tcW w:w="4506" w:type="dxa"/>
            <w:gridSpan w:val="2"/>
          </w:tcPr>
          <w:p w:rsidR="004A4D18" w:rsidRPr="004A4D18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от </w:t>
            </w:r>
            <w:r w:rsidRPr="00B05E8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</w:t>
            </w:r>
            <w:r w:rsidRPr="004A4D18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_________________</w:t>
            </w:r>
            <w:bookmarkStart w:id="0" w:name="_GoBack"/>
            <w:bookmarkEnd w:id="0"/>
          </w:p>
          <w:p w:rsidR="004A4D18" w:rsidRPr="00B05E8E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</w:t>
            </w:r>
            <w:r w:rsidRPr="00B05E8E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отдела, управления, организации)</w:t>
            </w:r>
          </w:p>
          <w:p w:rsidR="004A4D18" w:rsidRPr="00B05E8E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______________________________________</w:t>
            </w:r>
            <w:r w:rsidRPr="00B05E8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4A4D18" w:rsidRPr="00B05E8E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</w:t>
            </w: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</w:t>
            </w:r>
            <w:r w:rsidRPr="00B05E8E">
              <w:rPr>
                <w:rFonts w:ascii="Times New Roman" w:eastAsia="Times New Roman" w:hAnsi="Times New Roman" w:cs="Courier New"/>
                <w:lang w:val="en-US" w:eastAsia="ru-RU"/>
              </w:rPr>
              <w:t>___</w:t>
            </w:r>
            <w:r w:rsidRPr="00B05E8E">
              <w:rPr>
                <w:rFonts w:ascii="Times New Roman" w:eastAsia="Times New Roman" w:hAnsi="Times New Roman" w:cs="Courier New"/>
                <w:lang w:eastAsia="ru-RU"/>
              </w:rPr>
              <w:t>____________________________________</w:t>
            </w:r>
          </w:p>
          <w:p w:rsidR="004A4D18" w:rsidRPr="00B05E8E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______________________________________</w:t>
            </w:r>
          </w:p>
          <w:p w:rsidR="004A4D18" w:rsidRPr="00B05E8E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4A4D18" w:rsidRPr="00B05E8E" w:rsidRDefault="004A4D18" w:rsidP="004955F2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</w:t>
            </w:r>
            <w:r w:rsidRPr="00B05E8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4A4D18" w:rsidRPr="00B05E8E" w:rsidTr="00553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1" w:type="dxa"/>
        </w:trPr>
        <w:tc>
          <w:tcPr>
            <w:tcW w:w="2618" w:type="dxa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</w:t>
            </w:r>
            <w:proofErr w:type="gramStart"/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регистрации  (</w:t>
            </w:r>
            <w:proofErr w:type="gramEnd"/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паспорту)</w:t>
            </w:r>
          </w:p>
        </w:tc>
        <w:tc>
          <w:tcPr>
            <w:tcW w:w="6880" w:type="dxa"/>
            <w:gridSpan w:val="2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4A4D18" w:rsidRPr="00B05E8E" w:rsidTr="00553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1" w:type="dxa"/>
        </w:trPr>
        <w:tc>
          <w:tcPr>
            <w:tcW w:w="2618" w:type="dxa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6880" w:type="dxa"/>
            <w:gridSpan w:val="2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4A4D18" w:rsidRPr="00B05E8E" w:rsidTr="00553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1" w:type="dxa"/>
        </w:trPr>
        <w:tc>
          <w:tcPr>
            <w:tcW w:w="2618" w:type="dxa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6880" w:type="dxa"/>
            <w:gridSpan w:val="2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4A4D18" w:rsidRPr="00B05E8E" w:rsidTr="00553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1" w:type="dxa"/>
        </w:trPr>
        <w:tc>
          <w:tcPr>
            <w:tcW w:w="2618" w:type="dxa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6880" w:type="dxa"/>
            <w:gridSpan w:val="2"/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4A4D18" w:rsidRPr="00B05E8E" w:rsidTr="00553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1" w:type="dxa"/>
        </w:trPr>
        <w:tc>
          <w:tcPr>
            <w:tcW w:w="2618" w:type="dxa"/>
            <w:tcBorders>
              <w:bottom w:val="single" w:sz="4" w:space="0" w:color="auto"/>
            </w:tcBorders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4A4D18" w:rsidRPr="00B05E8E" w:rsidTr="00553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1" w:type="dxa"/>
        </w:trPr>
        <w:tc>
          <w:tcPr>
            <w:tcW w:w="2618" w:type="dxa"/>
            <w:tcBorders>
              <w:bottom w:val="single" w:sz="4" w:space="0" w:color="auto"/>
            </w:tcBorders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B05E8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4A4D18" w:rsidRPr="00B05E8E" w:rsidRDefault="004A4D18" w:rsidP="004955F2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                      (наименование должности, отдела, управления)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B05E8E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4A4D18" w:rsidRPr="00B05E8E" w:rsidRDefault="004A4D18" w:rsidP="004A4D18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B05E8E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                     ___________</w:t>
      </w:r>
      <w:r w:rsidRPr="00B05E8E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</w:r>
      <w:r w:rsidRPr="00B05E8E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 xml:space="preserve"> </w:t>
      </w:r>
      <w:r w:rsidRPr="00B05E8E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 xml:space="preserve">                    ___________________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(</w:t>
      </w:r>
      <w:proofErr w:type="gramStart"/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дата)   </w:t>
      </w:r>
      <w:proofErr w:type="gramEnd"/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</w:t>
      </w: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 xml:space="preserve">        (подпись)   </w:t>
      </w: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</w: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 xml:space="preserve">                    </w:t>
      </w:r>
      <w:r w:rsidRPr="00B05E8E">
        <w:rPr>
          <w:rFonts w:ascii="Times New Roman" w:eastAsia="Times New Roman" w:hAnsi="Times New Roman" w:cs="Courier New"/>
          <w:sz w:val="20"/>
          <w:szCs w:val="20"/>
          <w:lang w:eastAsia="ru-RU"/>
        </w:rPr>
        <w:tab/>
        <w:t xml:space="preserve">                                (Ф.И.О.)</w:t>
      </w:r>
    </w:p>
    <w:p w:rsidR="004A4D18" w:rsidRPr="00B05E8E" w:rsidRDefault="004A4D18" w:rsidP="004A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5E8E">
        <w:rPr>
          <w:rFonts w:ascii="Times New Roman" w:eastAsia="Times New Roman" w:hAnsi="Times New Roman"/>
          <w:sz w:val="18"/>
          <w:szCs w:val="18"/>
          <w:lang w:eastAsia="ru-RU"/>
        </w:rPr>
        <w:t>Примечание. Заявление оформляется в рукописном виде.</w:t>
      </w:r>
    </w:p>
    <w:p w:rsidR="003B6FFB" w:rsidRDefault="003B6FFB"/>
    <w:sectPr w:rsidR="003B6FFB" w:rsidSect="004A4D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18"/>
    <w:rsid w:val="003B6FFB"/>
    <w:rsid w:val="004A4D18"/>
    <w:rsid w:val="0055353E"/>
    <w:rsid w:val="006A2161"/>
    <w:rsid w:val="008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AF184-B2E0-47FE-A25A-17F1F76C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2024-08-27T09:13:00Z</dcterms:created>
  <dcterms:modified xsi:type="dcterms:W3CDTF">2024-08-27T09:15:00Z</dcterms:modified>
</cp:coreProperties>
</file>